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328C" w:rsidRPr="00FC328C" w:rsidRDefault="00FC328C" w:rsidP="00FC32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C328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 O Z V Á N K A</w:t>
      </w:r>
    </w:p>
    <w:p w:rsidR="00FC328C" w:rsidRPr="00FC328C" w:rsidRDefault="00FC328C" w:rsidP="00FC32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C328C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FC328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Obecný úrad v Hermanovciach nad Topľou</w:t>
      </w:r>
      <w:r w:rsidRPr="00FC328C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FC328C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FC328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Vás pozýva</w:t>
      </w:r>
      <w:r w:rsidRPr="00FC328C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FC328C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="00B113CC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  <w:lang w:eastAsia="sk-SK"/>
        </w:rPr>
        <w:t xml:space="preserve">na </w:t>
      </w:r>
      <w:r w:rsidR="005D7C06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  <w:lang w:eastAsia="sk-SK"/>
        </w:rPr>
        <w:t>2</w:t>
      </w:r>
      <w:r w:rsidR="00EA0E8D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  <w:lang w:eastAsia="sk-SK"/>
        </w:rPr>
        <w:t>7</w:t>
      </w:r>
      <w:r w:rsidRPr="00FC328C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  <w:lang w:eastAsia="sk-SK"/>
        </w:rPr>
        <w:t>. zasadnutie obecného zastupiteľstva,</w:t>
      </w:r>
    </w:p>
    <w:p w:rsidR="00FB25D5" w:rsidRDefault="00FC328C" w:rsidP="00FC32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FC328C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FC328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ktoré sa uskutoční na Obecnom úrade v Hermanovciach n. T.</w:t>
      </w:r>
    </w:p>
    <w:p w:rsidR="006702EB" w:rsidRDefault="00FC328C" w:rsidP="00FC32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FC328C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="00B77554" w:rsidRPr="00DE381D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dňa: </w:t>
      </w:r>
      <w:r w:rsidR="00EA0E8D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2</w:t>
      </w:r>
      <w:r w:rsidR="00B313DF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5</w:t>
      </w:r>
      <w:r w:rsidR="00B77554" w:rsidRPr="00DE381D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.</w:t>
      </w:r>
      <w:r w:rsidR="00EA0E8D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6</w:t>
      </w:r>
      <w:r w:rsidR="008E28E5" w:rsidRPr="00DE381D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.202</w:t>
      </w:r>
      <w:r w:rsidR="00E67373" w:rsidRPr="00DE381D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5</w:t>
      </w:r>
      <w:r w:rsidR="00BF2CC5" w:rsidRPr="00DE381D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 xml:space="preserve"> (</w:t>
      </w:r>
      <w:r w:rsidR="0047374E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štvrtok</w:t>
      </w:r>
      <w:r w:rsidR="00C15FC4" w:rsidRPr="00DE381D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) o</w:t>
      </w:r>
      <w:r w:rsidR="00C15FC4" w:rsidRPr="00F90133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 xml:space="preserve"> 1</w:t>
      </w:r>
      <w:r w:rsidR="00EA0E8D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9</w:t>
      </w:r>
      <w:r w:rsidR="00C9365E" w:rsidRPr="00F90133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.</w:t>
      </w:r>
      <w:r w:rsidR="00EA0E8D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0</w:t>
      </w:r>
      <w:r w:rsidRPr="00F90133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0 hod.</w:t>
      </w:r>
    </w:p>
    <w:p w:rsidR="00FF3016" w:rsidRPr="00FC328C" w:rsidRDefault="00FF3016" w:rsidP="005F4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74461" w:rsidRPr="00F90133" w:rsidRDefault="00FC328C" w:rsidP="00A570E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</w:pPr>
      <w:r w:rsidRPr="00F9013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P R O G R A M :</w:t>
      </w:r>
    </w:p>
    <w:p w:rsidR="00142C34" w:rsidRPr="00F90133" w:rsidRDefault="00274461" w:rsidP="00142C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9013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1</w:t>
      </w:r>
      <w:r w:rsidR="00A570E7" w:rsidRPr="00F9013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142C34" w:rsidRPr="00F90133">
        <w:rPr>
          <w:rFonts w:ascii="Times New Roman" w:eastAsia="Times New Roman" w:hAnsi="Times New Roman" w:cs="Times New Roman"/>
          <w:sz w:val="24"/>
          <w:szCs w:val="24"/>
          <w:lang w:eastAsia="sk-SK"/>
        </w:rPr>
        <w:t>Úvodné náležitosti:</w:t>
      </w:r>
    </w:p>
    <w:p w:rsidR="00806436" w:rsidRDefault="00806436" w:rsidP="00806436">
      <w:pPr>
        <w:pStyle w:val="Odsekzoznamu"/>
        <w:numPr>
          <w:ilvl w:val="0"/>
          <w:numId w:val="3"/>
        </w:numPr>
        <w:spacing w:after="0" w:line="240" w:lineRule="auto"/>
        <w:ind w:left="106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Otvorenie zasadnutia</w:t>
      </w:r>
    </w:p>
    <w:p w:rsidR="00806436" w:rsidRDefault="00806436" w:rsidP="00806436">
      <w:pPr>
        <w:pStyle w:val="Odsekzoznamu"/>
        <w:numPr>
          <w:ilvl w:val="0"/>
          <w:numId w:val="3"/>
        </w:numPr>
        <w:spacing w:after="0" w:line="240" w:lineRule="auto"/>
        <w:ind w:left="106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Určenie zapisovateľa, overovateľov a návrhovej komisie</w:t>
      </w:r>
    </w:p>
    <w:p w:rsidR="00806436" w:rsidRDefault="00806436" w:rsidP="00806436">
      <w:pPr>
        <w:pStyle w:val="Odsekzoznamu"/>
        <w:numPr>
          <w:ilvl w:val="0"/>
          <w:numId w:val="3"/>
        </w:numPr>
        <w:spacing w:after="0" w:line="240" w:lineRule="auto"/>
        <w:ind w:left="106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Schválenie programu</w:t>
      </w:r>
    </w:p>
    <w:p w:rsidR="00C964F6" w:rsidRDefault="00C964F6" w:rsidP="00806436">
      <w:pPr>
        <w:pStyle w:val="Odsekzoznamu"/>
        <w:numPr>
          <w:ilvl w:val="0"/>
          <w:numId w:val="3"/>
        </w:numPr>
        <w:spacing w:after="0" w:line="240" w:lineRule="auto"/>
        <w:ind w:left="106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Zápisnica </w:t>
      </w:r>
      <w:r w:rsidR="00ED1875">
        <w:rPr>
          <w:rFonts w:ascii="Times New Roman" w:eastAsia="Times New Roman" w:hAnsi="Times New Roman" w:cs="Times New Roman"/>
          <w:sz w:val="24"/>
          <w:szCs w:val="24"/>
          <w:lang w:eastAsia="sk-SK"/>
        </w:rPr>
        <w:t>+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uznesenia </w:t>
      </w:r>
    </w:p>
    <w:p w:rsidR="00C964F6" w:rsidRDefault="00C964F6" w:rsidP="00806436">
      <w:pPr>
        <w:pStyle w:val="Odsekzoznamu"/>
        <w:numPr>
          <w:ilvl w:val="0"/>
          <w:numId w:val="3"/>
        </w:numPr>
        <w:spacing w:after="0" w:line="240" w:lineRule="auto"/>
        <w:ind w:left="106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Správa o činnosti</w:t>
      </w:r>
    </w:p>
    <w:p w:rsidR="00AE3739" w:rsidRPr="00F90133" w:rsidRDefault="00AE3739" w:rsidP="00DA1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86C0A" w:rsidRDefault="00DA1122" w:rsidP="008D7B46">
      <w:pPr>
        <w:pStyle w:val="Odsekzoznamu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72A79">
        <w:rPr>
          <w:rFonts w:ascii="Times New Roman" w:eastAsia="Times New Roman" w:hAnsi="Times New Roman" w:cs="Times New Roman"/>
          <w:sz w:val="24"/>
          <w:szCs w:val="24"/>
          <w:lang w:eastAsia="sk-SK"/>
        </w:rPr>
        <w:t>2.</w:t>
      </w:r>
      <w:r w:rsidR="00E41C09" w:rsidRPr="00072A7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16075C">
        <w:rPr>
          <w:rFonts w:ascii="Times New Roman" w:eastAsia="Times New Roman" w:hAnsi="Times New Roman" w:cs="Times New Roman"/>
          <w:sz w:val="24"/>
          <w:szCs w:val="24"/>
          <w:lang w:eastAsia="sk-SK"/>
        </w:rPr>
        <w:t>Zámer na prevod vlastníctva nehnuteľného majetku obce priamym predajom</w:t>
      </w:r>
      <w:r w:rsidR="00242E8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47374E">
        <w:rPr>
          <w:rFonts w:ascii="Times New Roman" w:eastAsia="Times New Roman" w:hAnsi="Times New Roman" w:cs="Times New Roman"/>
          <w:sz w:val="24"/>
          <w:szCs w:val="24"/>
          <w:lang w:eastAsia="sk-SK"/>
        </w:rPr>
        <w:t>- IBV</w:t>
      </w:r>
    </w:p>
    <w:p w:rsidR="0047374E" w:rsidRPr="00CE6EE7" w:rsidRDefault="0047374E" w:rsidP="008D7B46">
      <w:pPr>
        <w:pStyle w:val="Odsekzoznamu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highlight w:val="yellow"/>
          <w:lang w:eastAsia="sk-SK"/>
        </w:rPr>
      </w:pPr>
    </w:p>
    <w:p w:rsidR="001A04CE" w:rsidRPr="0038508F" w:rsidRDefault="00186C0A" w:rsidP="001A04CE">
      <w:pPr>
        <w:pStyle w:val="Odsekzoznamu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highlight w:val="yellow"/>
          <w:lang w:eastAsia="sk-SK"/>
        </w:rPr>
      </w:pPr>
      <w:r w:rsidRPr="006216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3. </w:t>
      </w:r>
      <w:r w:rsidR="00EA0E8D">
        <w:rPr>
          <w:rFonts w:ascii="Times New Roman" w:eastAsia="Times New Roman" w:hAnsi="Times New Roman" w:cs="Times New Roman"/>
          <w:sz w:val="24"/>
          <w:szCs w:val="24"/>
          <w:lang w:eastAsia="sk-SK"/>
        </w:rPr>
        <w:t>Záverečný účet obce za rok 2025</w:t>
      </w:r>
      <w:r w:rsidR="0047374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správa hl. kontrolóra a audítora</w:t>
      </w:r>
    </w:p>
    <w:p w:rsidR="00186C0A" w:rsidRPr="00061926" w:rsidRDefault="00186C0A" w:rsidP="008D7B46">
      <w:pPr>
        <w:pStyle w:val="Odsekzoznamu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D7C06" w:rsidRPr="00061926" w:rsidRDefault="00186C0A" w:rsidP="00AE7482">
      <w:pPr>
        <w:pStyle w:val="Odsekzoznamu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61926">
        <w:rPr>
          <w:rFonts w:ascii="Times New Roman" w:eastAsia="Times New Roman" w:hAnsi="Times New Roman" w:cs="Times New Roman"/>
          <w:sz w:val="24"/>
          <w:szCs w:val="24"/>
          <w:lang w:eastAsia="sk-SK"/>
        </w:rPr>
        <w:t>4.</w:t>
      </w:r>
      <w:r w:rsidR="008F150B" w:rsidRPr="0006192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47374E" w:rsidRPr="0047374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Určenie </w:t>
      </w:r>
      <w:r w:rsidR="00EA0E8D" w:rsidRPr="0047374E">
        <w:rPr>
          <w:rFonts w:ascii="Times New Roman" w:eastAsia="Times New Roman" w:hAnsi="Times New Roman" w:cs="Times New Roman"/>
          <w:sz w:val="24"/>
          <w:szCs w:val="24"/>
          <w:lang w:eastAsia="sk-SK"/>
        </w:rPr>
        <w:t>úväz</w:t>
      </w:r>
      <w:r w:rsidR="0047374E" w:rsidRPr="0047374E">
        <w:rPr>
          <w:rFonts w:ascii="Times New Roman" w:eastAsia="Times New Roman" w:hAnsi="Times New Roman" w:cs="Times New Roman"/>
          <w:sz w:val="24"/>
          <w:szCs w:val="24"/>
          <w:lang w:eastAsia="sk-SK"/>
        </w:rPr>
        <w:t>ku</w:t>
      </w:r>
      <w:r w:rsidR="00EA0E8D" w:rsidRPr="0047374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starostu, poč</w:t>
      </w:r>
      <w:r w:rsidR="0047374E" w:rsidRPr="0047374E">
        <w:rPr>
          <w:rFonts w:ascii="Times New Roman" w:eastAsia="Times New Roman" w:hAnsi="Times New Roman" w:cs="Times New Roman"/>
          <w:sz w:val="24"/>
          <w:szCs w:val="24"/>
          <w:lang w:eastAsia="sk-SK"/>
        </w:rPr>
        <w:t>tu</w:t>
      </w:r>
      <w:r w:rsidR="00EA0E8D" w:rsidRPr="0047374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poslancov, </w:t>
      </w:r>
      <w:r w:rsidR="005123EE" w:rsidRPr="0047374E">
        <w:rPr>
          <w:rFonts w:ascii="Times New Roman" w:eastAsia="Times New Roman" w:hAnsi="Times New Roman" w:cs="Times New Roman"/>
          <w:sz w:val="24"/>
          <w:szCs w:val="24"/>
          <w:lang w:eastAsia="sk-SK"/>
        </w:rPr>
        <w:t>počt</w:t>
      </w:r>
      <w:r w:rsidR="0047374E" w:rsidRPr="0047374E">
        <w:rPr>
          <w:rFonts w:ascii="Times New Roman" w:eastAsia="Times New Roman" w:hAnsi="Times New Roman" w:cs="Times New Roman"/>
          <w:sz w:val="24"/>
          <w:szCs w:val="24"/>
          <w:lang w:eastAsia="sk-SK"/>
        </w:rPr>
        <w:t>u</w:t>
      </w:r>
      <w:r w:rsidR="005123EE" w:rsidRPr="0047374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volebných o</w:t>
      </w:r>
      <w:r w:rsidR="0047374E" w:rsidRPr="0047374E">
        <w:rPr>
          <w:rFonts w:ascii="Times New Roman" w:eastAsia="Times New Roman" w:hAnsi="Times New Roman" w:cs="Times New Roman"/>
          <w:sz w:val="24"/>
          <w:szCs w:val="24"/>
          <w:lang w:eastAsia="sk-SK"/>
        </w:rPr>
        <w:t>bvodov na volebné obdobie 2022-2026</w:t>
      </w:r>
      <w:r w:rsidR="00D27B1E" w:rsidRPr="0047374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5D7C06" w:rsidRPr="00061926" w:rsidRDefault="005D7C06" w:rsidP="005D7C06">
      <w:pPr>
        <w:pStyle w:val="Odsekzoznamu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964F6" w:rsidRDefault="00186C0A" w:rsidP="008D7B46">
      <w:pPr>
        <w:pStyle w:val="Odsekzoznamu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61926">
        <w:rPr>
          <w:rFonts w:ascii="Times New Roman" w:eastAsia="Times New Roman" w:hAnsi="Times New Roman" w:cs="Times New Roman"/>
          <w:sz w:val="24"/>
          <w:szCs w:val="24"/>
          <w:lang w:eastAsia="sk-SK"/>
        </w:rPr>
        <w:t>5.</w:t>
      </w:r>
      <w:r w:rsidR="00B70515" w:rsidRPr="0006192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3C2B5B">
        <w:rPr>
          <w:rFonts w:ascii="Times New Roman" w:eastAsia="Times New Roman" w:hAnsi="Times New Roman" w:cs="Times New Roman"/>
          <w:sz w:val="24"/>
          <w:szCs w:val="24"/>
          <w:lang w:eastAsia="sk-SK"/>
        </w:rPr>
        <w:t>Pravidlá kontrolnej činnosti</w:t>
      </w:r>
      <w:r w:rsidR="00EA0E8D">
        <w:rPr>
          <w:rFonts w:ascii="Times New Roman" w:eastAsia="Times New Roman" w:hAnsi="Times New Roman" w:cs="Times New Roman"/>
          <w:sz w:val="24"/>
          <w:szCs w:val="24"/>
          <w:lang w:eastAsia="sk-SK"/>
        </w:rPr>
        <w:t>, Organizačný poriadok, Pracovný poriadok, Poriadok odmeňovania</w:t>
      </w:r>
    </w:p>
    <w:p w:rsidR="001F44A6" w:rsidRDefault="001F44A6" w:rsidP="008D7B46">
      <w:pPr>
        <w:pStyle w:val="Odsekzoznamu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A1BC6" w:rsidRDefault="001F44A6" w:rsidP="008D7B46">
      <w:pPr>
        <w:pStyle w:val="Odsekzoznamu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6. Voľba člena Rady školy pri MŠ a pri ZŠ</w:t>
      </w:r>
    </w:p>
    <w:p w:rsidR="001A04CE" w:rsidRDefault="001A04CE" w:rsidP="008D7B46">
      <w:pPr>
        <w:pStyle w:val="Odsekzoznamu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964F6" w:rsidRDefault="001F44A6" w:rsidP="008D7B46">
      <w:pPr>
        <w:pStyle w:val="Odsekzoznamu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7</w:t>
      </w:r>
      <w:r w:rsidR="00C964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Rôzne </w:t>
      </w:r>
      <w:r w:rsidR="00CA73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– </w:t>
      </w:r>
      <w:r w:rsidR="00054517">
        <w:rPr>
          <w:rFonts w:ascii="Times New Roman" w:eastAsia="Times New Roman" w:hAnsi="Times New Roman" w:cs="Times New Roman"/>
          <w:sz w:val="24"/>
          <w:szCs w:val="24"/>
          <w:lang w:eastAsia="sk-SK"/>
        </w:rPr>
        <w:t>žiadosť</w:t>
      </w:r>
      <w:r w:rsidR="00CA73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 zmenu </w:t>
      </w:r>
      <w:r w:rsidR="00054517">
        <w:rPr>
          <w:rFonts w:ascii="Times New Roman" w:eastAsia="Times New Roman" w:hAnsi="Times New Roman" w:cs="Times New Roman"/>
          <w:sz w:val="24"/>
          <w:szCs w:val="24"/>
          <w:lang w:eastAsia="sk-SK"/>
        </w:rPr>
        <w:t>ÚPN obce</w:t>
      </w:r>
      <w:r w:rsidR="00232ED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</w:p>
    <w:p w:rsidR="0016075C" w:rsidRDefault="0016075C" w:rsidP="008D7B46">
      <w:pPr>
        <w:pStyle w:val="Odsekzoznamu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964F6" w:rsidRDefault="001F44A6" w:rsidP="008D7B46">
      <w:pPr>
        <w:pStyle w:val="Odsekzoznamu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8</w:t>
      </w:r>
      <w:r w:rsidR="00C964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Diskusia </w:t>
      </w:r>
    </w:p>
    <w:p w:rsidR="00186C0A" w:rsidRDefault="00186C0A" w:rsidP="008D7B46">
      <w:pPr>
        <w:pStyle w:val="Odsekzoznamu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570E7" w:rsidRPr="00C964F6" w:rsidRDefault="001F44A6" w:rsidP="00C964F6">
      <w:pPr>
        <w:pStyle w:val="Odsekzoznamu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9</w:t>
      </w:r>
      <w:r w:rsidR="00007E7B" w:rsidRPr="00C964F6">
        <w:rPr>
          <w:rFonts w:ascii="Times New Roman" w:eastAsia="Times New Roman" w:hAnsi="Times New Roman" w:cs="Times New Roman"/>
          <w:sz w:val="24"/>
          <w:szCs w:val="24"/>
          <w:lang w:eastAsia="sk-SK"/>
        </w:rPr>
        <w:t>. Záver</w:t>
      </w:r>
      <w:bookmarkStart w:id="0" w:name="_GoBack"/>
      <w:bookmarkEnd w:id="0"/>
    </w:p>
    <w:p w:rsidR="006702EB" w:rsidRDefault="006702EB" w:rsidP="005F4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F495B" w:rsidRDefault="002F495B" w:rsidP="005F4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D340C" w:rsidRPr="005F4272" w:rsidRDefault="00FD340C" w:rsidP="005F4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570E7" w:rsidRDefault="00A570E7" w:rsidP="00A570E7">
      <w:pPr>
        <w:pStyle w:val="Odsekzoznamu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B25D5" w:rsidRDefault="00FB25D5" w:rsidP="00A570E7">
      <w:pPr>
        <w:pStyle w:val="Odsekzoznamu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B25D5" w:rsidRDefault="00FB25D5" w:rsidP="00A570E7">
      <w:pPr>
        <w:pStyle w:val="Odsekzoznamu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570E7" w:rsidRPr="00A570E7" w:rsidRDefault="00FC328C" w:rsidP="00A570E7">
      <w:pPr>
        <w:pStyle w:val="Odsekzoznamu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570E7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="003535E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A570E7" w:rsidRDefault="00DA1122" w:rsidP="00DA112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                                                                                                                  </w:t>
      </w:r>
      <w:r w:rsidR="001A2121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Ing. Martin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Ivan</w:t>
      </w:r>
    </w:p>
    <w:p w:rsidR="00FB25D5" w:rsidRDefault="00DA1122" w:rsidP="005F4272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s</w:t>
      </w:r>
      <w:r w:rsidR="00FB25D5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tarosta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obce</w:t>
      </w:r>
    </w:p>
    <w:p w:rsidR="006477A9" w:rsidRDefault="006477A9" w:rsidP="006477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sectPr w:rsidR="00647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63998"/>
    <w:multiLevelType w:val="hybridMultilevel"/>
    <w:tmpl w:val="9C04AF02"/>
    <w:lvl w:ilvl="0" w:tplc="9200A8F0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2C11E52"/>
    <w:multiLevelType w:val="hybridMultilevel"/>
    <w:tmpl w:val="B7C801FC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F6723B"/>
    <w:multiLevelType w:val="hybridMultilevel"/>
    <w:tmpl w:val="20B62DCA"/>
    <w:lvl w:ilvl="0" w:tplc="0C30CAEC">
      <w:start w:val="1"/>
      <w:numFmt w:val="decimal"/>
      <w:lvlText w:val="%1."/>
      <w:lvlJc w:val="left"/>
      <w:pPr>
        <w:ind w:left="530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k-SK" w:eastAsia="en-US" w:bidi="ar-SA"/>
      </w:rPr>
    </w:lvl>
    <w:lvl w:ilvl="1" w:tplc="53D209CA">
      <w:start w:val="1"/>
      <w:numFmt w:val="lowerLetter"/>
      <w:lvlText w:val="%2)"/>
      <w:lvlJc w:val="left"/>
      <w:pPr>
        <w:ind w:left="811" w:hanging="356"/>
        <w:jc w:val="left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  <w:lang w:val="sk-SK" w:eastAsia="en-US" w:bidi="ar-SA"/>
      </w:rPr>
    </w:lvl>
    <w:lvl w:ilvl="2" w:tplc="ED64B326">
      <w:numFmt w:val="bullet"/>
      <w:lvlText w:val="•"/>
      <w:lvlJc w:val="left"/>
      <w:pPr>
        <w:ind w:left="1785" w:hanging="356"/>
      </w:pPr>
      <w:rPr>
        <w:rFonts w:hint="default"/>
        <w:lang w:val="sk-SK" w:eastAsia="en-US" w:bidi="ar-SA"/>
      </w:rPr>
    </w:lvl>
    <w:lvl w:ilvl="3" w:tplc="32B0E846">
      <w:numFmt w:val="bullet"/>
      <w:lvlText w:val="•"/>
      <w:lvlJc w:val="left"/>
      <w:pPr>
        <w:ind w:left="2750" w:hanging="356"/>
      </w:pPr>
      <w:rPr>
        <w:rFonts w:hint="default"/>
        <w:lang w:val="sk-SK" w:eastAsia="en-US" w:bidi="ar-SA"/>
      </w:rPr>
    </w:lvl>
    <w:lvl w:ilvl="4" w:tplc="594E61FC">
      <w:numFmt w:val="bullet"/>
      <w:lvlText w:val="•"/>
      <w:lvlJc w:val="left"/>
      <w:pPr>
        <w:ind w:left="3715" w:hanging="356"/>
      </w:pPr>
      <w:rPr>
        <w:rFonts w:hint="default"/>
        <w:lang w:val="sk-SK" w:eastAsia="en-US" w:bidi="ar-SA"/>
      </w:rPr>
    </w:lvl>
    <w:lvl w:ilvl="5" w:tplc="6688F048">
      <w:numFmt w:val="bullet"/>
      <w:lvlText w:val="•"/>
      <w:lvlJc w:val="left"/>
      <w:pPr>
        <w:ind w:left="4680" w:hanging="356"/>
      </w:pPr>
      <w:rPr>
        <w:rFonts w:hint="default"/>
        <w:lang w:val="sk-SK" w:eastAsia="en-US" w:bidi="ar-SA"/>
      </w:rPr>
    </w:lvl>
    <w:lvl w:ilvl="6" w:tplc="9DFE93E4">
      <w:numFmt w:val="bullet"/>
      <w:lvlText w:val="•"/>
      <w:lvlJc w:val="left"/>
      <w:pPr>
        <w:ind w:left="5645" w:hanging="356"/>
      </w:pPr>
      <w:rPr>
        <w:rFonts w:hint="default"/>
        <w:lang w:val="sk-SK" w:eastAsia="en-US" w:bidi="ar-SA"/>
      </w:rPr>
    </w:lvl>
    <w:lvl w:ilvl="7" w:tplc="F7343478">
      <w:numFmt w:val="bullet"/>
      <w:lvlText w:val="•"/>
      <w:lvlJc w:val="left"/>
      <w:pPr>
        <w:ind w:left="6610" w:hanging="356"/>
      </w:pPr>
      <w:rPr>
        <w:rFonts w:hint="default"/>
        <w:lang w:val="sk-SK" w:eastAsia="en-US" w:bidi="ar-SA"/>
      </w:rPr>
    </w:lvl>
    <w:lvl w:ilvl="8" w:tplc="3E5A7BE6">
      <w:numFmt w:val="bullet"/>
      <w:lvlText w:val="•"/>
      <w:lvlJc w:val="left"/>
      <w:pPr>
        <w:ind w:left="7576" w:hanging="356"/>
      </w:pPr>
      <w:rPr>
        <w:rFonts w:hint="default"/>
        <w:lang w:val="sk-SK" w:eastAsia="en-US" w:bidi="ar-SA"/>
      </w:rPr>
    </w:lvl>
  </w:abstractNum>
  <w:abstractNum w:abstractNumId="3" w15:restartNumberingAfterBreak="0">
    <w:nsid w:val="66726954"/>
    <w:multiLevelType w:val="hybridMultilevel"/>
    <w:tmpl w:val="D10C6EAC"/>
    <w:lvl w:ilvl="0" w:tplc="74B4834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6E336B0"/>
    <w:multiLevelType w:val="multilevel"/>
    <w:tmpl w:val="76DE9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8C"/>
    <w:rsid w:val="00007E7B"/>
    <w:rsid w:val="0001430D"/>
    <w:rsid w:val="00014C3E"/>
    <w:rsid w:val="0002264F"/>
    <w:rsid w:val="00027C54"/>
    <w:rsid w:val="00054517"/>
    <w:rsid w:val="00061926"/>
    <w:rsid w:val="00062B4C"/>
    <w:rsid w:val="00062D72"/>
    <w:rsid w:val="00072A79"/>
    <w:rsid w:val="0009109C"/>
    <w:rsid w:val="000942A7"/>
    <w:rsid w:val="000A6256"/>
    <w:rsid w:val="000F727B"/>
    <w:rsid w:val="001211E7"/>
    <w:rsid w:val="00142C34"/>
    <w:rsid w:val="0016075C"/>
    <w:rsid w:val="00186C0A"/>
    <w:rsid w:val="001874BC"/>
    <w:rsid w:val="00196DF4"/>
    <w:rsid w:val="001A00E2"/>
    <w:rsid w:val="001A04CE"/>
    <w:rsid w:val="001A2121"/>
    <w:rsid w:val="001C7399"/>
    <w:rsid w:val="001E0EC4"/>
    <w:rsid w:val="001E4764"/>
    <w:rsid w:val="001F1E12"/>
    <w:rsid w:val="001F44A6"/>
    <w:rsid w:val="00232826"/>
    <w:rsid w:val="00232ED9"/>
    <w:rsid w:val="002353C1"/>
    <w:rsid w:val="00242E8B"/>
    <w:rsid w:val="00265F64"/>
    <w:rsid w:val="00274461"/>
    <w:rsid w:val="00284608"/>
    <w:rsid w:val="002A35AE"/>
    <w:rsid w:val="002E6A0E"/>
    <w:rsid w:val="002F495B"/>
    <w:rsid w:val="0031013C"/>
    <w:rsid w:val="00312F1B"/>
    <w:rsid w:val="0033127E"/>
    <w:rsid w:val="003535EB"/>
    <w:rsid w:val="00373E9C"/>
    <w:rsid w:val="0038508F"/>
    <w:rsid w:val="003872D4"/>
    <w:rsid w:val="003A4863"/>
    <w:rsid w:val="003B756B"/>
    <w:rsid w:val="003C2B5B"/>
    <w:rsid w:val="003C326A"/>
    <w:rsid w:val="003C7696"/>
    <w:rsid w:val="003E2171"/>
    <w:rsid w:val="003E6A16"/>
    <w:rsid w:val="003F5B25"/>
    <w:rsid w:val="00401747"/>
    <w:rsid w:val="0040248C"/>
    <w:rsid w:val="004257D6"/>
    <w:rsid w:val="0044387B"/>
    <w:rsid w:val="00462019"/>
    <w:rsid w:val="0047374E"/>
    <w:rsid w:val="004961D8"/>
    <w:rsid w:val="004A4DD9"/>
    <w:rsid w:val="005123EE"/>
    <w:rsid w:val="005313FE"/>
    <w:rsid w:val="0054304C"/>
    <w:rsid w:val="00546A0E"/>
    <w:rsid w:val="00585902"/>
    <w:rsid w:val="005B1ECE"/>
    <w:rsid w:val="005C53C6"/>
    <w:rsid w:val="005D7C06"/>
    <w:rsid w:val="005E0534"/>
    <w:rsid w:val="005E42AB"/>
    <w:rsid w:val="005E7708"/>
    <w:rsid w:val="005F4272"/>
    <w:rsid w:val="006216C2"/>
    <w:rsid w:val="00634A4D"/>
    <w:rsid w:val="00640442"/>
    <w:rsid w:val="006477A9"/>
    <w:rsid w:val="00647B70"/>
    <w:rsid w:val="006702EB"/>
    <w:rsid w:val="00671E20"/>
    <w:rsid w:val="006879D6"/>
    <w:rsid w:val="006945BD"/>
    <w:rsid w:val="00696F69"/>
    <w:rsid w:val="006A4A5D"/>
    <w:rsid w:val="006C4751"/>
    <w:rsid w:val="006D11EF"/>
    <w:rsid w:val="00701A33"/>
    <w:rsid w:val="00712419"/>
    <w:rsid w:val="007249BC"/>
    <w:rsid w:val="00752BD3"/>
    <w:rsid w:val="00755162"/>
    <w:rsid w:val="00770A67"/>
    <w:rsid w:val="00782F72"/>
    <w:rsid w:val="00786BC8"/>
    <w:rsid w:val="007A1013"/>
    <w:rsid w:val="007B2C5F"/>
    <w:rsid w:val="007E5F7C"/>
    <w:rsid w:val="007F737C"/>
    <w:rsid w:val="00802067"/>
    <w:rsid w:val="00806436"/>
    <w:rsid w:val="00847FA4"/>
    <w:rsid w:val="00886C10"/>
    <w:rsid w:val="00890F31"/>
    <w:rsid w:val="00893D67"/>
    <w:rsid w:val="00896B54"/>
    <w:rsid w:val="008A5BC4"/>
    <w:rsid w:val="008B42EC"/>
    <w:rsid w:val="008C0CEA"/>
    <w:rsid w:val="008D004D"/>
    <w:rsid w:val="008D7B46"/>
    <w:rsid w:val="008E28E5"/>
    <w:rsid w:val="008F150B"/>
    <w:rsid w:val="008F6477"/>
    <w:rsid w:val="00923E13"/>
    <w:rsid w:val="009252EC"/>
    <w:rsid w:val="00986CFC"/>
    <w:rsid w:val="009936CC"/>
    <w:rsid w:val="009974C8"/>
    <w:rsid w:val="009A1BC6"/>
    <w:rsid w:val="009B6DD9"/>
    <w:rsid w:val="009E6200"/>
    <w:rsid w:val="00A13942"/>
    <w:rsid w:val="00A25450"/>
    <w:rsid w:val="00A3428F"/>
    <w:rsid w:val="00A528E0"/>
    <w:rsid w:val="00A570E7"/>
    <w:rsid w:val="00A6294C"/>
    <w:rsid w:val="00A7327E"/>
    <w:rsid w:val="00A76F4F"/>
    <w:rsid w:val="00A77CBF"/>
    <w:rsid w:val="00A95112"/>
    <w:rsid w:val="00AB1FD7"/>
    <w:rsid w:val="00AC6E63"/>
    <w:rsid w:val="00AD3F51"/>
    <w:rsid w:val="00AE3739"/>
    <w:rsid w:val="00AE49A4"/>
    <w:rsid w:val="00AE7482"/>
    <w:rsid w:val="00B113CC"/>
    <w:rsid w:val="00B21B6F"/>
    <w:rsid w:val="00B25281"/>
    <w:rsid w:val="00B309CE"/>
    <w:rsid w:val="00B313DF"/>
    <w:rsid w:val="00B5446F"/>
    <w:rsid w:val="00B70515"/>
    <w:rsid w:val="00B77554"/>
    <w:rsid w:val="00B80CFF"/>
    <w:rsid w:val="00B90285"/>
    <w:rsid w:val="00B90926"/>
    <w:rsid w:val="00B95014"/>
    <w:rsid w:val="00BF2CC5"/>
    <w:rsid w:val="00C15FC4"/>
    <w:rsid w:val="00C239D6"/>
    <w:rsid w:val="00C24972"/>
    <w:rsid w:val="00C63537"/>
    <w:rsid w:val="00C673DA"/>
    <w:rsid w:val="00C7251D"/>
    <w:rsid w:val="00C73563"/>
    <w:rsid w:val="00C77A82"/>
    <w:rsid w:val="00C8020F"/>
    <w:rsid w:val="00C82E1E"/>
    <w:rsid w:val="00C9365E"/>
    <w:rsid w:val="00C964F6"/>
    <w:rsid w:val="00CA730A"/>
    <w:rsid w:val="00CE6EE7"/>
    <w:rsid w:val="00D0413D"/>
    <w:rsid w:val="00D27B1E"/>
    <w:rsid w:val="00D416DE"/>
    <w:rsid w:val="00D60EE5"/>
    <w:rsid w:val="00D64777"/>
    <w:rsid w:val="00D67B1B"/>
    <w:rsid w:val="00D71288"/>
    <w:rsid w:val="00D75218"/>
    <w:rsid w:val="00D809D2"/>
    <w:rsid w:val="00DA1122"/>
    <w:rsid w:val="00DC378F"/>
    <w:rsid w:val="00DE381D"/>
    <w:rsid w:val="00DE4D03"/>
    <w:rsid w:val="00E050FF"/>
    <w:rsid w:val="00E41C09"/>
    <w:rsid w:val="00E41E5C"/>
    <w:rsid w:val="00E42569"/>
    <w:rsid w:val="00E541B9"/>
    <w:rsid w:val="00E60C3E"/>
    <w:rsid w:val="00E6409C"/>
    <w:rsid w:val="00E67373"/>
    <w:rsid w:val="00EA0E8D"/>
    <w:rsid w:val="00EA5C3D"/>
    <w:rsid w:val="00EB0DB5"/>
    <w:rsid w:val="00EC241F"/>
    <w:rsid w:val="00EC455D"/>
    <w:rsid w:val="00ED1875"/>
    <w:rsid w:val="00ED39F0"/>
    <w:rsid w:val="00F03F6B"/>
    <w:rsid w:val="00F23AA7"/>
    <w:rsid w:val="00F37A3C"/>
    <w:rsid w:val="00F41768"/>
    <w:rsid w:val="00F46D18"/>
    <w:rsid w:val="00F65124"/>
    <w:rsid w:val="00F817C4"/>
    <w:rsid w:val="00F90133"/>
    <w:rsid w:val="00FB25D5"/>
    <w:rsid w:val="00FB6D49"/>
    <w:rsid w:val="00FC328C"/>
    <w:rsid w:val="00FC7097"/>
    <w:rsid w:val="00FD1101"/>
    <w:rsid w:val="00FD340C"/>
    <w:rsid w:val="00FD4C23"/>
    <w:rsid w:val="00FD5D9E"/>
    <w:rsid w:val="00FE0844"/>
    <w:rsid w:val="00FE44B3"/>
    <w:rsid w:val="00FF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0C29F"/>
  <w15:chartTrackingRefBased/>
  <w15:docId w15:val="{BBFB6073-8D0F-4AF1-B7B3-6D1C55E1A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FC32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FC328C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styleId="Vrazn">
    <w:name w:val="Strong"/>
    <w:basedOn w:val="Predvolenpsmoodseku"/>
    <w:uiPriority w:val="22"/>
    <w:qFormat/>
    <w:rsid w:val="00FC328C"/>
    <w:rPr>
      <w:b/>
      <w:bCs/>
    </w:rPr>
  </w:style>
  <w:style w:type="character" w:styleId="Zvraznenie">
    <w:name w:val="Emphasis"/>
    <w:basedOn w:val="Predvolenpsmoodseku"/>
    <w:uiPriority w:val="20"/>
    <w:qFormat/>
    <w:rsid w:val="00FC328C"/>
    <w:rPr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C32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C328C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EA5C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12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1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9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6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36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3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9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45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1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8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3526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1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5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17454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LEHETOVÁ Viera</dc:creator>
  <cp:keywords/>
  <dc:description/>
  <cp:lastModifiedBy>IVAN Martin</cp:lastModifiedBy>
  <cp:revision>10</cp:revision>
  <cp:lastPrinted>2026-06-22T18:36:00Z</cp:lastPrinted>
  <dcterms:created xsi:type="dcterms:W3CDTF">2026-06-02T13:56:00Z</dcterms:created>
  <dcterms:modified xsi:type="dcterms:W3CDTF">2026-06-22T18:38:00Z</dcterms:modified>
</cp:coreProperties>
</file>